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8951" w14:textId="77777777" w:rsidR="00DF3DF8" w:rsidRPr="00B06379" w:rsidRDefault="00DF3DF8" w:rsidP="00DF3DF8">
      <w:pPr>
        <w:spacing w:after="0" w:line="360" w:lineRule="auto"/>
        <w:jc w:val="center"/>
        <w:rPr>
          <w:rFonts w:ascii="Tahoma" w:hAnsi="Tahoma" w:cs="Tahoma"/>
          <w:b/>
          <w:bCs/>
          <w:rtl/>
        </w:rPr>
      </w:pPr>
      <w:r w:rsidRPr="00B06379">
        <w:rPr>
          <w:rFonts w:ascii="Tahoma" w:hAnsi="Tahoma" w:cs="Tahoma"/>
          <w:b/>
          <w:bCs/>
          <w:rtl/>
        </w:rPr>
        <w:t>דו"ח מצב התלמידה והתקדמותה</w:t>
      </w:r>
    </w:p>
    <w:p w14:paraId="086BCCC2" w14:textId="77777777" w:rsidR="00DF3DF8" w:rsidRPr="00B06379" w:rsidRDefault="00DF3DF8" w:rsidP="00B06379">
      <w:pPr>
        <w:tabs>
          <w:tab w:val="left" w:leader="underscore" w:pos="9604"/>
        </w:tabs>
        <w:spacing w:after="0" w:line="360" w:lineRule="auto"/>
        <w:rPr>
          <w:rFonts w:ascii="Tahoma" w:hAnsi="Tahoma" w:cs="Tahoma"/>
          <w:rtl/>
        </w:rPr>
      </w:pPr>
      <w:r w:rsidRPr="00B06379">
        <w:rPr>
          <w:rFonts w:ascii="Tahoma" w:hAnsi="Tahoma" w:cs="Tahoma"/>
          <w:rtl/>
        </w:rPr>
        <w:t>שם התלמידה/כיתה:</w:t>
      </w:r>
      <w:r w:rsidRPr="00B06379">
        <w:rPr>
          <w:rFonts w:ascii="Tahoma" w:hAnsi="Tahoma" w:cs="Tahoma"/>
          <w:rtl/>
        </w:rPr>
        <w:tab/>
      </w:r>
    </w:p>
    <w:p w14:paraId="2A9AEA45" w14:textId="77777777" w:rsidR="00DF3DF8" w:rsidRPr="00B06379" w:rsidRDefault="00DF3DF8" w:rsidP="00B06379">
      <w:pPr>
        <w:tabs>
          <w:tab w:val="left" w:leader="underscore" w:pos="5103"/>
          <w:tab w:val="left" w:pos="5351"/>
          <w:tab w:val="left" w:leader="underscore" w:pos="9604"/>
        </w:tabs>
        <w:spacing w:after="0" w:line="360" w:lineRule="auto"/>
        <w:rPr>
          <w:rFonts w:ascii="Tahoma" w:hAnsi="Tahoma" w:cs="Tahoma"/>
          <w:rtl/>
        </w:rPr>
      </w:pPr>
      <w:r w:rsidRPr="00B06379">
        <w:rPr>
          <w:rFonts w:ascii="Tahoma" w:hAnsi="Tahoma" w:cs="Tahoma"/>
          <w:rtl/>
        </w:rPr>
        <w:t xml:space="preserve">תקופת זמן: מ -  </w:t>
      </w:r>
      <w:r w:rsidR="00B06379">
        <w:rPr>
          <w:rFonts w:ascii="Tahoma" w:hAnsi="Tahoma" w:cs="Tahoma"/>
          <w:rtl/>
        </w:rPr>
        <w:tab/>
      </w:r>
      <w:r w:rsidRPr="00B06379">
        <w:rPr>
          <w:rFonts w:ascii="Tahoma" w:hAnsi="Tahoma" w:cs="Tahoma"/>
          <w:rtl/>
        </w:rPr>
        <w:tab/>
        <w:t>עד -</w:t>
      </w:r>
      <w:r w:rsidRPr="00B06379">
        <w:rPr>
          <w:rFonts w:ascii="Tahoma" w:hAnsi="Tahoma" w:cs="Tahoma"/>
          <w:rtl/>
        </w:rPr>
        <w:tab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252"/>
        <w:gridCol w:w="992"/>
        <w:gridCol w:w="3969"/>
      </w:tblGrid>
      <w:tr w:rsidR="00DF3DF8" w:rsidRPr="00B06379" w14:paraId="5E4CAA38" w14:textId="77777777" w:rsidTr="00B06379">
        <w:tc>
          <w:tcPr>
            <w:tcW w:w="4252" w:type="dxa"/>
            <w:tcBorders>
              <w:top w:val="single" w:sz="18" w:space="0" w:color="auto"/>
              <w:left w:val="nil"/>
              <w:right w:val="nil"/>
            </w:tcBorders>
          </w:tcPr>
          <w:p w14:paraId="45ED0BDF" w14:textId="77777777" w:rsidR="00DF3DF8" w:rsidRPr="00B06379" w:rsidRDefault="00DF3DF8" w:rsidP="00F87C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B06379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נקודות חוזק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ED54DC" w14:textId="77777777" w:rsidR="00DF3DF8" w:rsidRPr="00B06379" w:rsidRDefault="00DF3DF8" w:rsidP="00F87C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top w:val="single" w:sz="18" w:space="0" w:color="auto"/>
              <w:left w:val="nil"/>
              <w:right w:val="nil"/>
            </w:tcBorders>
          </w:tcPr>
          <w:p w14:paraId="78DD5682" w14:textId="77777777" w:rsidR="00DF3DF8" w:rsidRPr="00B06379" w:rsidRDefault="00DF3DF8" w:rsidP="00F87C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B06379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נקודות הדורשות חיזוק</w:t>
            </w:r>
          </w:p>
        </w:tc>
      </w:tr>
      <w:tr w:rsidR="00DF3DF8" w:rsidRPr="00B06379" w14:paraId="6EC82B98" w14:textId="77777777" w:rsidTr="008F51BB">
        <w:trPr>
          <w:trHeight w:val="397"/>
        </w:trPr>
        <w:tc>
          <w:tcPr>
            <w:tcW w:w="4252" w:type="dxa"/>
            <w:tcBorders>
              <w:left w:val="nil"/>
              <w:right w:val="nil"/>
            </w:tcBorders>
          </w:tcPr>
          <w:p w14:paraId="3E2AFCE3" w14:textId="77777777" w:rsidR="00DF3DF8" w:rsidRPr="008F51BB" w:rsidRDefault="00DF3DF8" w:rsidP="008F51BB">
            <w:pPr>
              <w:spacing w:after="0" w:line="360" w:lineRule="auto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346271" w14:textId="77777777" w:rsidR="00DF3DF8" w:rsidRPr="00B06379" w:rsidRDefault="00DF3DF8" w:rsidP="008F51BB">
            <w:pPr>
              <w:spacing w:after="0"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7EB13195" w14:textId="77777777" w:rsidR="00DF3DF8" w:rsidRPr="00B06379" w:rsidRDefault="00DF3DF8" w:rsidP="008F51BB">
            <w:pPr>
              <w:spacing w:after="0"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</w:tr>
      <w:tr w:rsidR="00DF3DF8" w:rsidRPr="00B06379" w14:paraId="5E9A6389" w14:textId="77777777" w:rsidTr="008F51BB">
        <w:trPr>
          <w:trHeight w:val="397"/>
        </w:trPr>
        <w:tc>
          <w:tcPr>
            <w:tcW w:w="4252" w:type="dxa"/>
            <w:tcBorders>
              <w:left w:val="nil"/>
              <w:right w:val="nil"/>
            </w:tcBorders>
          </w:tcPr>
          <w:p w14:paraId="103D59D6" w14:textId="77777777" w:rsidR="00DF3DF8" w:rsidRPr="008F51BB" w:rsidRDefault="00DF3DF8" w:rsidP="008F51BB">
            <w:pPr>
              <w:spacing w:after="0" w:line="360" w:lineRule="auto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AC24B6" w14:textId="77777777" w:rsidR="00DF3DF8" w:rsidRPr="00B06379" w:rsidRDefault="00DF3DF8" w:rsidP="008F51BB">
            <w:pPr>
              <w:spacing w:after="0"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130915EA" w14:textId="77777777" w:rsidR="00DF3DF8" w:rsidRPr="00B06379" w:rsidRDefault="00DF3DF8" w:rsidP="008F51BB">
            <w:pPr>
              <w:spacing w:after="0"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</w:tr>
      <w:tr w:rsidR="00DF3DF8" w:rsidRPr="00B06379" w14:paraId="5C602D56" w14:textId="77777777" w:rsidTr="008F51BB">
        <w:trPr>
          <w:trHeight w:val="397"/>
        </w:trPr>
        <w:tc>
          <w:tcPr>
            <w:tcW w:w="4252" w:type="dxa"/>
            <w:tcBorders>
              <w:left w:val="nil"/>
              <w:right w:val="nil"/>
            </w:tcBorders>
          </w:tcPr>
          <w:p w14:paraId="63E95B14" w14:textId="77777777" w:rsidR="00DF3DF8" w:rsidRPr="008F51BB" w:rsidRDefault="00DF3DF8" w:rsidP="008F51BB">
            <w:pPr>
              <w:spacing w:after="0" w:line="360" w:lineRule="auto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580614" w14:textId="77777777" w:rsidR="00DF3DF8" w:rsidRPr="00B06379" w:rsidRDefault="00DF3DF8" w:rsidP="008F51BB">
            <w:pPr>
              <w:spacing w:after="0"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6DEDF1BF" w14:textId="77777777" w:rsidR="00DF3DF8" w:rsidRPr="00B06379" w:rsidRDefault="00DF3DF8" w:rsidP="008F51BB">
            <w:pPr>
              <w:spacing w:after="0"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</w:tr>
    </w:tbl>
    <w:p w14:paraId="70B82D4E" w14:textId="77777777" w:rsidR="00DF3DF8" w:rsidRPr="00B06379" w:rsidRDefault="00DF3DF8" w:rsidP="00DF3DF8">
      <w:pPr>
        <w:spacing w:after="0" w:line="360" w:lineRule="auto"/>
        <w:rPr>
          <w:rFonts w:ascii="Tahoma" w:hAnsi="Tahoma" w:cs="Tahoma"/>
          <w:b/>
          <w:bCs/>
          <w:rtl/>
        </w:rPr>
      </w:pPr>
    </w:p>
    <w:tbl>
      <w:tblPr>
        <w:tblStyle w:val="a3"/>
        <w:bidiVisual/>
        <w:tblW w:w="9922" w:type="dxa"/>
        <w:tblLook w:val="04A0" w:firstRow="1" w:lastRow="0" w:firstColumn="1" w:lastColumn="0" w:noHBand="0" w:noVBand="1"/>
      </w:tblPr>
      <w:tblGrid>
        <w:gridCol w:w="2268"/>
        <w:gridCol w:w="3402"/>
        <w:gridCol w:w="3402"/>
        <w:gridCol w:w="850"/>
      </w:tblGrid>
      <w:tr w:rsidR="00DF3DF8" w:rsidRPr="00B06379" w14:paraId="6B1AD771" w14:textId="77777777" w:rsidTr="00B06379">
        <w:trPr>
          <w:trHeight w:val="397"/>
        </w:trPr>
        <w:tc>
          <w:tcPr>
            <w:tcW w:w="2268" w:type="dxa"/>
            <w:vAlign w:val="center"/>
          </w:tcPr>
          <w:p w14:paraId="64AF0D35" w14:textId="77777777" w:rsidR="00DF3DF8" w:rsidRPr="00B06379" w:rsidRDefault="00DF3DF8" w:rsidP="00F87C95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 w:rsidRPr="00B06379">
              <w:rPr>
                <w:rFonts w:ascii="Tahoma" w:hAnsi="Tahoma" w:cs="Tahoma"/>
                <w:b/>
                <w:bCs/>
                <w:rtl/>
              </w:rPr>
              <w:t>המקצוע/הנושא</w:t>
            </w:r>
          </w:p>
        </w:tc>
        <w:tc>
          <w:tcPr>
            <w:tcW w:w="3402" w:type="dxa"/>
            <w:vAlign w:val="center"/>
          </w:tcPr>
          <w:p w14:paraId="2A9A9E78" w14:textId="77777777" w:rsidR="00DF3DF8" w:rsidRPr="00B06379" w:rsidRDefault="00DF3DF8" w:rsidP="00F87C95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 w:rsidRPr="00B06379">
              <w:rPr>
                <w:rFonts w:ascii="Tahoma" w:hAnsi="Tahoma" w:cs="Tahoma"/>
                <w:b/>
                <w:bCs/>
                <w:rtl/>
              </w:rPr>
              <w:t>המטרה</w:t>
            </w:r>
          </w:p>
        </w:tc>
        <w:tc>
          <w:tcPr>
            <w:tcW w:w="3402" w:type="dxa"/>
            <w:vAlign w:val="center"/>
          </w:tcPr>
          <w:p w14:paraId="08BE30DF" w14:textId="77777777" w:rsidR="00DF3DF8" w:rsidRPr="00B06379" w:rsidRDefault="00DF3DF8" w:rsidP="00F87C95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 w:rsidRPr="00B06379">
              <w:rPr>
                <w:rFonts w:ascii="Tahoma" w:hAnsi="Tahoma" w:cs="Tahoma"/>
                <w:b/>
                <w:bCs/>
                <w:rtl/>
              </w:rPr>
              <w:t>דרכי יישום</w:t>
            </w:r>
          </w:p>
        </w:tc>
        <w:tc>
          <w:tcPr>
            <w:tcW w:w="850" w:type="dxa"/>
            <w:vAlign w:val="center"/>
          </w:tcPr>
          <w:p w14:paraId="0365953C" w14:textId="77777777" w:rsidR="00DF3DF8" w:rsidRPr="00B06379" w:rsidRDefault="00DF3DF8" w:rsidP="00F87C95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 w:rsidRPr="00B06379">
              <w:rPr>
                <w:rFonts w:ascii="Tahoma" w:hAnsi="Tahoma" w:cs="Tahoma"/>
                <w:b/>
                <w:bCs/>
                <w:rtl/>
              </w:rPr>
              <w:t>מצב</w:t>
            </w:r>
          </w:p>
        </w:tc>
      </w:tr>
      <w:tr w:rsidR="00DF3DF8" w:rsidRPr="00B06379" w14:paraId="5E52CA72" w14:textId="77777777" w:rsidTr="00B06379">
        <w:trPr>
          <w:trHeight w:val="567"/>
        </w:trPr>
        <w:tc>
          <w:tcPr>
            <w:tcW w:w="2268" w:type="dxa"/>
          </w:tcPr>
          <w:p w14:paraId="7FC7F02D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3455DE5E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5D4084E7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0F377A12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</w:tr>
      <w:tr w:rsidR="008F51BB" w:rsidRPr="00B06379" w14:paraId="00EAF7DD" w14:textId="77777777" w:rsidTr="00B06379">
        <w:trPr>
          <w:trHeight w:val="567"/>
        </w:trPr>
        <w:tc>
          <w:tcPr>
            <w:tcW w:w="2268" w:type="dxa"/>
          </w:tcPr>
          <w:p w14:paraId="69543BFC" w14:textId="77777777" w:rsidR="008F51BB" w:rsidRPr="00B06379" w:rsidRDefault="008F51BB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5F8E2C3B" w14:textId="77777777" w:rsidR="008F51BB" w:rsidRPr="00B06379" w:rsidRDefault="008F51BB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6C43ACAC" w14:textId="77777777" w:rsidR="008F51BB" w:rsidRPr="00B06379" w:rsidRDefault="008F51BB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7B442922" w14:textId="77777777" w:rsidR="008F51BB" w:rsidRPr="00B06379" w:rsidRDefault="008F51BB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</w:tr>
      <w:tr w:rsidR="00DF3DF8" w:rsidRPr="00B06379" w14:paraId="180F8BB2" w14:textId="77777777" w:rsidTr="00B06379">
        <w:trPr>
          <w:trHeight w:val="567"/>
        </w:trPr>
        <w:tc>
          <w:tcPr>
            <w:tcW w:w="2268" w:type="dxa"/>
          </w:tcPr>
          <w:p w14:paraId="292D6350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4D47BD1E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542F058F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2AF51ABD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</w:tr>
      <w:tr w:rsidR="00DF3DF8" w:rsidRPr="00B06379" w14:paraId="5AF417FD" w14:textId="77777777" w:rsidTr="00B06379">
        <w:trPr>
          <w:trHeight w:val="567"/>
        </w:trPr>
        <w:tc>
          <w:tcPr>
            <w:tcW w:w="2268" w:type="dxa"/>
          </w:tcPr>
          <w:p w14:paraId="276EE6A2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6492ACD1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69FCB134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1E270B95" w14:textId="77777777" w:rsidR="00DF3DF8" w:rsidRPr="00B06379" w:rsidRDefault="00DF3DF8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</w:tr>
      <w:tr w:rsidR="005754CC" w:rsidRPr="00B06379" w14:paraId="60680BFF" w14:textId="77777777" w:rsidTr="00B06379">
        <w:trPr>
          <w:trHeight w:val="567"/>
        </w:trPr>
        <w:tc>
          <w:tcPr>
            <w:tcW w:w="2268" w:type="dxa"/>
          </w:tcPr>
          <w:p w14:paraId="7E61F632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0F2EC5AB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1061DB02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151BA3CF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</w:tr>
      <w:tr w:rsidR="005754CC" w:rsidRPr="00B06379" w14:paraId="2D2CAEE0" w14:textId="77777777" w:rsidTr="00B06379">
        <w:trPr>
          <w:trHeight w:val="567"/>
        </w:trPr>
        <w:tc>
          <w:tcPr>
            <w:tcW w:w="2268" w:type="dxa"/>
          </w:tcPr>
          <w:p w14:paraId="12A120A3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4A6DCF60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71B97E9F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743B976A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</w:tr>
      <w:tr w:rsidR="005754CC" w:rsidRPr="00B06379" w14:paraId="3A56568B" w14:textId="77777777" w:rsidTr="00B06379">
        <w:trPr>
          <w:trHeight w:val="567"/>
        </w:trPr>
        <w:tc>
          <w:tcPr>
            <w:tcW w:w="2268" w:type="dxa"/>
          </w:tcPr>
          <w:p w14:paraId="263D9A79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245BD84B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728581E5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06D5276E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</w:tr>
      <w:tr w:rsidR="005754CC" w:rsidRPr="00B06379" w14:paraId="7D12578E" w14:textId="77777777" w:rsidTr="00B06379">
        <w:trPr>
          <w:trHeight w:val="567"/>
        </w:trPr>
        <w:tc>
          <w:tcPr>
            <w:tcW w:w="2268" w:type="dxa"/>
          </w:tcPr>
          <w:p w14:paraId="1D42D316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27A8BC80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0F54353F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2C8B74F3" w14:textId="77777777" w:rsidR="005754CC" w:rsidRPr="00B06379" w:rsidRDefault="005754CC" w:rsidP="00F87C95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</w:tr>
    </w:tbl>
    <w:p w14:paraId="1BCD930C" w14:textId="77777777" w:rsidR="005754CC" w:rsidRDefault="005754CC" w:rsidP="008F51BB">
      <w:pPr>
        <w:tabs>
          <w:tab w:val="left" w:pos="567"/>
          <w:tab w:val="left" w:leader="underscore" w:pos="9639"/>
        </w:tabs>
        <w:spacing w:after="0" w:line="480" w:lineRule="auto"/>
        <w:rPr>
          <w:rFonts w:ascii="Tahoma" w:hAnsi="Tahoma" w:cs="Tahoma"/>
          <w:color w:val="BFBFBF" w:themeColor="background1" w:themeShade="BF"/>
          <w:sz w:val="18"/>
          <w:szCs w:val="18"/>
          <w:rtl/>
        </w:rPr>
      </w:pPr>
    </w:p>
    <w:p w14:paraId="10856790" w14:textId="26DD8895" w:rsidR="00DF3DF8" w:rsidRPr="00B06379" w:rsidRDefault="00DF3DF8" w:rsidP="008F51BB">
      <w:pPr>
        <w:tabs>
          <w:tab w:val="left" w:pos="567"/>
          <w:tab w:val="left" w:leader="underscore" w:pos="9639"/>
        </w:tabs>
        <w:spacing w:after="0" w:line="480" w:lineRule="auto"/>
        <w:rPr>
          <w:rFonts w:ascii="Tahoma" w:hAnsi="Tahoma" w:cs="Tahoma"/>
          <w:color w:val="BFBFBF" w:themeColor="background1" w:themeShade="BF"/>
          <w:sz w:val="18"/>
          <w:szCs w:val="18"/>
          <w:rtl/>
        </w:rPr>
      </w:pP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</w:p>
    <w:p w14:paraId="68E2AA52" w14:textId="51338C29" w:rsidR="00DF3DF8" w:rsidRPr="00B06379" w:rsidRDefault="00DF3DF8" w:rsidP="00DF3DF8">
      <w:pPr>
        <w:tabs>
          <w:tab w:val="left" w:leader="underscore" w:pos="9639"/>
        </w:tabs>
        <w:spacing w:after="0" w:line="480" w:lineRule="auto"/>
        <w:rPr>
          <w:rFonts w:ascii="Tahoma" w:hAnsi="Tahoma" w:cs="Tahoma"/>
          <w:color w:val="BFBFBF" w:themeColor="background1" w:themeShade="BF"/>
          <w:sz w:val="18"/>
          <w:szCs w:val="18"/>
          <w:rtl/>
        </w:rPr>
      </w:pP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</w:p>
    <w:p w14:paraId="1144EEA9" w14:textId="77777777" w:rsidR="005754CC" w:rsidRPr="00B06379" w:rsidRDefault="005754CC" w:rsidP="005754CC">
      <w:pPr>
        <w:tabs>
          <w:tab w:val="left" w:pos="567"/>
          <w:tab w:val="left" w:leader="underscore" w:pos="9639"/>
        </w:tabs>
        <w:spacing w:after="0" w:line="480" w:lineRule="auto"/>
        <w:rPr>
          <w:rFonts w:ascii="Tahoma" w:hAnsi="Tahoma" w:cs="Tahoma"/>
          <w:color w:val="BFBFBF" w:themeColor="background1" w:themeShade="BF"/>
          <w:sz w:val="18"/>
          <w:szCs w:val="18"/>
          <w:rtl/>
        </w:rPr>
      </w:pP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</w:p>
    <w:p w14:paraId="06C9D9AB" w14:textId="73CDBA3F" w:rsidR="00DF3DF8" w:rsidRPr="00B06379" w:rsidRDefault="005754CC" w:rsidP="005754CC">
      <w:pPr>
        <w:tabs>
          <w:tab w:val="left" w:leader="underscore" w:pos="9639"/>
        </w:tabs>
        <w:spacing w:after="0" w:line="480" w:lineRule="auto"/>
        <w:rPr>
          <w:rFonts w:ascii="Tahoma" w:hAnsi="Tahoma" w:cs="Tahoma"/>
          <w:sz w:val="18"/>
          <w:szCs w:val="18"/>
        </w:rPr>
      </w:pP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  <w:r w:rsidRPr="00B06379">
        <w:rPr>
          <w:rFonts w:ascii="Tahoma" w:hAnsi="Tahoma" w:cs="Tahoma"/>
          <w:color w:val="BFBFBF" w:themeColor="background1" w:themeShade="BF"/>
          <w:sz w:val="18"/>
          <w:szCs w:val="18"/>
          <w:rtl/>
        </w:rPr>
        <w:tab/>
      </w:r>
    </w:p>
    <w:sectPr w:rsidR="00DF3DF8" w:rsidRPr="00B06379" w:rsidSect="00B06379">
      <w:headerReference w:type="default" r:id="rId6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91464" w14:textId="77777777" w:rsidR="003E30DE" w:rsidRDefault="003E30DE" w:rsidP="00B06379">
      <w:pPr>
        <w:spacing w:after="0" w:line="240" w:lineRule="auto"/>
      </w:pPr>
      <w:r>
        <w:separator/>
      </w:r>
    </w:p>
  </w:endnote>
  <w:endnote w:type="continuationSeparator" w:id="0">
    <w:p w14:paraId="69A154E7" w14:textId="77777777" w:rsidR="003E30DE" w:rsidRDefault="003E30DE" w:rsidP="00B06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AEECE" w14:textId="77777777" w:rsidR="003E30DE" w:rsidRDefault="003E30DE" w:rsidP="00B06379">
      <w:pPr>
        <w:spacing w:after="0" w:line="240" w:lineRule="auto"/>
      </w:pPr>
      <w:r>
        <w:separator/>
      </w:r>
    </w:p>
  </w:footnote>
  <w:footnote w:type="continuationSeparator" w:id="0">
    <w:p w14:paraId="7A311B6D" w14:textId="77777777" w:rsidR="003E30DE" w:rsidRDefault="003E30DE" w:rsidP="00B06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EA9A7" w14:textId="77777777" w:rsidR="00B06379" w:rsidRPr="00B06379" w:rsidRDefault="00B06379" w:rsidP="00B06379">
    <w:pPr>
      <w:pStyle w:val="a4"/>
      <w:tabs>
        <w:tab w:val="clear" w:pos="4153"/>
        <w:tab w:val="clear" w:pos="8306"/>
      </w:tabs>
      <w:rPr>
        <w:rFonts w:ascii="Tahoma" w:hAnsi="Tahoma" w:cs="Tahoma"/>
        <w:sz w:val="18"/>
        <w:szCs w:val="18"/>
      </w:rPr>
    </w:pPr>
    <w:r w:rsidRPr="00E1142D">
      <w:rPr>
        <w:rFonts w:ascii="Tahoma" w:hAnsi="Tahoma" w:cs="Tahoma"/>
        <w:sz w:val="18"/>
        <w:szCs w:val="18"/>
        <w:rtl/>
      </w:rPr>
      <w:t>בס"ד</w:t>
    </w:r>
    <w:r w:rsidRPr="00E1142D">
      <w:rPr>
        <w:rFonts w:ascii="Tahoma" w:hAnsi="Tahoma" w:cs="Tahoma"/>
        <w:sz w:val="18"/>
        <w:szCs w:val="18"/>
        <w:rtl/>
      </w:rPr>
      <w:tab/>
    </w:r>
    <w:r>
      <w:rPr>
        <w:rFonts w:ascii="Tahoma" w:hAnsi="Tahoma" w:cs="Tahoma"/>
        <w:sz w:val="18"/>
        <w:szCs w:val="18"/>
        <w:rtl/>
      </w:rPr>
      <w:tab/>
    </w:r>
    <w:r>
      <w:rPr>
        <w:rFonts w:ascii="Tahoma" w:hAnsi="Tahoma" w:cs="Tahoma"/>
        <w:sz w:val="18"/>
        <w:szCs w:val="18"/>
        <w:rtl/>
      </w:rPr>
      <w:tab/>
    </w:r>
    <w:r>
      <w:rPr>
        <w:rFonts w:ascii="Tahoma" w:hAnsi="Tahoma" w:cs="Tahoma"/>
        <w:sz w:val="18"/>
        <w:szCs w:val="18"/>
        <w:rtl/>
      </w:rPr>
      <w:tab/>
    </w:r>
    <w:r>
      <w:rPr>
        <w:rFonts w:ascii="Tahoma" w:hAnsi="Tahoma" w:cs="Tahoma"/>
        <w:sz w:val="18"/>
        <w:szCs w:val="18"/>
        <w:rtl/>
      </w:rPr>
      <w:tab/>
    </w:r>
    <w:r>
      <w:rPr>
        <w:rFonts w:ascii="Tahoma" w:hAnsi="Tahoma" w:cs="Tahoma"/>
        <w:sz w:val="18"/>
        <w:szCs w:val="18"/>
        <w:rtl/>
      </w:rPr>
      <w:tab/>
    </w:r>
    <w:r>
      <w:rPr>
        <w:rFonts w:ascii="Tahoma" w:hAnsi="Tahoma" w:cs="Tahoma"/>
        <w:sz w:val="18"/>
        <w:szCs w:val="18"/>
        <w:rtl/>
      </w:rPr>
      <w:tab/>
    </w:r>
    <w:r>
      <w:rPr>
        <w:rFonts w:ascii="Tahoma" w:hAnsi="Tahoma" w:cs="Tahoma"/>
        <w:sz w:val="18"/>
        <w:szCs w:val="18"/>
        <w:rtl/>
      </w:rPr>
      <w:tab/>
    </w:r>
    <w:r>
      <w:rPr>
        <w:rFonts w:ascii="Tahoma" w:hAnsi="Tahoma" w:cs="Tahoma"/>
        <w:sz w:val="18"/>
        <w:szCs w:val="18"/>
        <w:rtl/>
      </w:rPr>
      <w:tab/>
    </w:r>
    <w:r w:rsidRPr="00E1142D">
      <w:rPr>
        <w:rFonts w:ascii="Tahoma" w:hAnsi="Tahoma" w:cs="Tahoma"/>
        <w:sz w:val="18"/>
        <w:szCs w:val="18"/>
        <w:rtl/>
      </w:rPr>
      <w:tab/>
    </w:r>
    <w:r w:rsidRPr="00E1142D">
      <w:rPr>
        <w:rFonts w:ascii="Tahoma" w:hAnsi="Tahoma" w:cs="Tahoma"/>
        <w:sz w:val="18"/>
        <w:szCs w:val="18"/>
        <w:rtl/>
      </w:rPr>
      <w:tab/>
      <w:t>שנת: 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F8"/>
    <w:rsid w:val="001B7855"/>
    <w:rsid w:val="003E30DE"/>
    <w:rsid w:val="005754CC"/>
    <w:rsid w:val="007C1CD7"/>
    <w:rsid w:val="008F51BB"/>
    <w:rsid w:val="00B06379"/>
    <w:rsid w:val="00BA5784"/>
    <w:rsid w:val="00D02CBB"/>
    <w:rsid w:val="00DF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3BDBE"/>
  <w15:chartTrackingRefBased/>
  <w15:docId w15:val="{80059155-CB23-4825-8846-730FFAC3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DF8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63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06379"/>
  </w:style>
  <w:style w:type="paragraph" w:styleId="a6">
    <w:name w:val="footer"/>
    <w:basedOn w:val="a"/>
    <w:link w:val="a7"/>
    <w:uiPriority w:val="99"/>
    <w:unhideWhenUsed/>
    <w:rsid w:val="00B063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06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176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2022-02-27T16:20:00Z</cp:lastPrinted>
  <dcterms:created xsi:type="dcterms:W3CDTF">2021-08-09T14:34:00Z</dcterms:created>
  <dcterms:modified xsi:type="dcterms:W3CDTF">2022-02-27T16:20:00Z</dcterms:modified>
</cp:coreProperties>
</file>